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36" w:rsidRDefault="001E0A36" w:rsidP="00AC3C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План работы МУ «</w:t>
      </w:r>
      <w:r w:rsidRPr="00B61021">
        <w:rPr>
          <w:rFonts w:ascii="Times New Roman" w:hAnsi="Times New Roman" w:cs="Times New Roman"/>
          <w:b/>
          <w:bCs/>
          <w:sz w:val="28"/>
          <w:szCs w:val="28"/>
        </w:rPr>
        <w:t xml:space="preserve">ИМЦ» </w:t>
      </w:r>
      <w:r>
        <w:rPr>
          <w:rFonts w:ascii="Times New Roman" w:hAnsi="Times New Roman" w:cs="Times New Roman"/>
          <w:b/>
          <w:bCs/>
          <w:sz w:val="28"/>
          <w:szCs w:val="28"/>
        </w:rPr>
        <w:t>г. Ухты на февраль 2015г.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774"/>
        <w:gridCol w:w="3118"/>
        <w:gridCol w:w="7088"/>
        <w:gridCol w:w="3118"/>
      </w:tblGrid>
      <w:tr w:rsidR="003E2242" w:rsidRPr="00281630" w:rsidTr="003E2242">
        <w:tc>
          <w:tcPr>
            <w:tcW w:w="1774" w:type="dxa"/>
          </w:tcPr>
          <w:p w:rsidR="003E2242" w:rsidRPr="00281630" w:rsidRDefault="003E2242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3E2242" w:rsidRPr="00281630" w:rsidRDefault="003E2242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88" w:type="dxa"/>
          </w:tcPr>
          <w:p w:rsidR="003E2242" w:rsidRPr="00281630" w:rsidRDefault="003E2242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</w:tcPr>
          <w:p w:rsidR="003E2242" w:rsidRPr="00281630" w:rsidRDefault="003E2242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E2242" w:rsidRPr="00281630" w:rsidTr="003E2242">
        <w:tc>
          <w:tcPr>
            <w:tcW w:w="1774" w:type="dxa"/>
          </w:tcPr>
          <w:p w:rsidR="003E2242" w:rsidRPr="00CB3162" w:rsidRDefault="003E2242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01.02.</w:t>
            </w:r>
          </w:p>
        </w:tc>
        <w:tc>
          <w:tcPr>
            <w:tcW w:w="3118" w:type="dxa"/>
          </w:tcPr>
          <w:p w:rsidR="003E2242" w:rsidRPr="00CB3162" w:rsidRDefault="003E2242" w:rsidP="00B56A1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 г.Ухты</w:t>
            </w:r>
          </w:p>
        </w:tc>
        <w:tc>
          <w:tcPr>
            <w:tcW w:w="7088" w:type="dxa"/>
          </w:tcPr>
          <w:p w:rsidR="003E2242" w:rsidRPr="00CB3162" w:rsidRDefault="003E2242" w:rsidP="00737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Республиканской выставке «Школа — 2015» и конкурс «Инноватика в образовании».</w:t>
            </w:r>
          </w:p>
        </w:tc>
        <w:tc>
          <w:tcPr>
            <w:tcW w:w="3118" w:type="dxa"/>
          </w:tcPr>
          <w:p w:rsidR="003E2242" w:rsidRPr="00CB3162" w:rsidRDefault="003E2242" w:rsidP="00B56A1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Шаталова Д.А.</w:t>
            </w:r>
          </w:p>
        </w:tc>
      </w:tr>
      <w:tr w:rsidR="003E2242" w:rsidRPr="00281630" w:rsidTr="003E2242">
        <w:tc>
          <w:tcPr>
            <w:tcW w:w="1774" w:type="dxa"/>
          </w:tcPr>
          <w:p w:rsidR="003E2242" w:rsidRPr="00CB3162" w:rsidRDefault="003E2242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01.02.-04.02.</w:t>
            </w:r>
          </w:p>
        </w:tc>
        <w:tc>
          <w:tcPr>
            <w:tcW w:w="3118" w:type="dxa"/>
          </w:tcPr>
          <w:p w:rsidR="003E2242" w:rsidRPr="00CB3162" w:rsidRDefault="003E2242" w:rsidP="00B56A1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 г. Ухты</w:t>
            </w:r>
          </w:p>
        </w:tc>
        <w:tc>
          <w:tcPr>
            <w:tcW w:w="7088" w:type="dxa"/>
          </w:tcPr>
          <w:p w:rsidR="003E2242" w:rsidRPr="00CB3162" w:rsidRDefault="003E2242" w:rsidP="00737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консультативных мероприятий с участниками методической недели классных руководителей.</w:t>
            </w:r>
          </w:p>
        </w:tc>
        <w:tc>
          <w:tcPr>
            <w:tcW w:w="3118" w:type="dxa"/>
          </w:tcPr>
          <w:p w:rsidR="003E2242" w:rsidRPr="00CB3162" w:rsidRDefault="003E2242" w:rsidP="00B56A1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Киливник М.В.</w:t>
            </w:r>
          </w:p>
        </w:tc>
      </w:tr>
      <w:tr w:rsidR="003E2242" w:rsidRPr="00281630" w:rsidTr="003E2242">
        <w:tc>
          <w:tcPr>
            <w:tcW w:w="1774" w:type="dxa"/>
          </w:tcPr>
          <w:p w:rsidR="003E2242" w:rsidRPr="00CB3162" w:rsidRDefault="003E2242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-08.02.</w:t>
            </w:r>
          </w:p>
        </w:tc>
        <w:tc>
          <w:tcPr>
            <w:tcW w:w="3118" w:type="dxa"/>
          </w:tcPr>
          <w:p w:rsidR="003E2242" w:rsidRPr="00CB3162" w:rsidRDefault="003E2242" w:rsidP="00B56A1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7088" w:type="dxa"/>
          </w:tcPr>
          <w:p w:rsidR="003E2242" w:rsidRPr="00CB3162" w:rsidRDefault="003E2242" w:rsidP="00737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СЗФО по Мини-футболу, участвует МОУ «СОШ № 2»- девушки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E2242" w:rsidRPr="00CB3162" w:rsidRDefault="003E2242" w:rsidP="003E224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Резникова Г.Г.</w:t>
            </w:r>
          </w:p>
        </w:tc>
      </w:tr>
      <w:tr w:rsidR="003E2242" w:rsidRPr="00281630" w:rsidTr="003E2242">
        <w:trPr>
          <w:trHeight w:val="931"/>
        </w:trPr>
        <w:tc>
          <w:tcPr>
            <w:tcW w:w="1774" w:type="dxa"/>
          </w:tcPr>
          <w:p w:rsidR="003E2242" w:rsidRPr="00CB3162" w:rsidRDefault="003E2242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02.02.</w:t>
            </w:r>
          </w:p>
        </w:tc>
        <w:tc>
          <w:tcPr>
            <w:tcW w:w="3118" w:type="dxa"/>
          </w:tcPr>
          <w:p w:rsidR="003E2242" w:rsidRPr="00CB3162" w:rsidRDefault="003E2242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242" w:rsidRPr="00CB3162" w:rsidRDefault="003E2242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г. Сыктывкар,</w:t>
            </w:r>
          </w:p>
          <w:p w:rsidR="003E2242" w:rsidRPr="00CB3162" w:rsidRDefault="003E2242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РК,</w:t>
            </w:r>
          </w:p>
          <w:p w:rsidR="003E2242" w:rsidRPr="00CB3162" w:rsidRDefault="003E2242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7088" w:type="dxa"/>
          </w:tcPr>
          <w:p w:rsidR="003E2242" w:rsidRPr="00CB3162" w:rsidRDefault="003E2242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Участие в семинаре-совещании методистов по библиотечным фондам муниципальных органов управления образования «О работе  министерства, муниципальных органов управления образованием по обеспечению образовательных организаций республики  учебной  литературой в 2014-2015 учебном  году».</w:t>
            </w:r>
          </w:p>
        </w:tc>
        <w:tc>
          <w:tcPr>
            <w:tcW w:w="3118" w:type="dxa"/>
          </w:tcPr>
          <w:p w:rsidR="003E2242" w:rsidRPr="00CB3162" w:rsidRDefault="003E2242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242" w:rsidRPr="00CB3162" w:rsidRDefault="003E2242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242" w:rsidRPr="00CB3162" w:rsidRDefault="003E2242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242" w:rsidRPr="00CB3162" w:rsidRDefault="003E2242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Лауденшлегер Н.В.</w:t>
            </w:r>
          </w:p>
        </w:tc>
      </w:tr>
      <w:tr w:rsidR="003E2242" w:rsidRPr="00281630" w:rsidTr="003E2242">
        <w:trPr>
          <w:trHeight w:val="931"/>
        </w:trPr>
        <w:tc>
          <w:tcPr>
            <w:tcW w:w="1774" w:type="dxa"/>
          </w:tcPr>
          <w:p w:rsidR="003E2242" w:rsidRPr="00CB3162" w:rsidRDefault="003E2242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02.02.</w:t>
            </w:r>
          </w:p>
        </w:tc>
        <w:tc>
          <w:tcPr>
            <w:tcW w:w="3118" w:type="dxa"/>
          </w:tcPr>
          <w:p w:rsidR="003E2242" w:rsidRPr="00CB3162" w:rsidRDefault="003E2242" w:rsidP="00B56A1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 г.Ухты</w:t>
            </w:r>
          </w:p>
        </w:tc>
        <w:tc>
          <w:tcPr>
            <w:tcW w:w="7088" w:type="dxa"/>
          </w:tcPr>
          <w:p w:rsidR="003E2242" w:rsidRPr="00CB3162" w:rsidRDefault="003E2242" w:rsidP="00737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материалов  Республиканского конкурса комплексных программ на лучшую организацию здоровьесберегающей деятельности в образовательной организации «За здоровье в образовании - 2015»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E2242" w:rsidRPr="00CB3162" w:rsidRDefault="003E2242" w:rsidP="00B56A1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Шаталова Д.А.</w:t>
            </w:r>
          </w:p>
        </w:tc>
      </w:tr>
      <w:tr w:rsidR="003E2242" w:rsidRPr="00281630" w:rsidTr="003E2242">
        <w:trPr>
          <w:trHeight w:val="416"/>
        </w:trPr>
        <w:tc>
          <w:tcPr>
            <w:tcW w:w="1774" w:type="dxa"/>
          </w:tcPr>
          <w:p w:rsidR="003E2242" w:rsidRPr="00CB3162" w:rsidRDefault="003E2242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E2242" w:rsidRPr="00CB3162" w:rsidRDefault="003E2242" w:rsidP="00B56A1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«ГПЛ» 15.00</w:t>
            </w:r>
          </w:p>
        </w:tc>
        <w:tc>
          <w:tcPr>
            <w:tcW w:w="7088" w:type="dxa"/>
          </w:tcPr>
          <w:p w:rsidR="003E2242" w:rsidRPr="00CB3162" w:rsidRDefault="003E2242" w:rsidP="0073705C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ГМО учителей информатики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E2242" w:rsidRPr="00CB3162" w:rsidRDefault="003E2242" w:rsidP="00B56A1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Уляшева Л.А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E2242" w:rsidRPr="00281630" w:rsidTr="003E2242">
        <w:trPr>
          <w:trHeight w:val="593"/>
        </w:trPr>
        <w:tc>
          <w:tcPr>
            <w:tcW w:w="1774" w:type="dxa"/>
          </w:tcPr>
          <w:p w:rsidR="003E2242" w:rsidRPr="00CB3162" w:rsidRDefault="003E2242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E2242" w:rsidRPr="00CB3162" w:rsidRDefault="003E2242" w:rsidP="00B56A1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«УТЛ» 11.00</w:t>
            </w:r>
          </w:p>
        </w:tc>
        <w:tc>
          <w:tcPr>
            <w:tcW w:w="7088" w:type="dxa"/>
          </w:tcPr>
          <w:p w:rsidR="003E2242" w:rsidRPr="00CB3162" w:rsidRDefault="003E2242" w:rsidP="002022B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ГМО учителей ИЗО и черчения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E2242" w:rsidRPr="00CB3162" w:rsidRDefault="003E2242" w:rsidP="00B56A1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Белозерская С.А.</w:t>
            </w:r>
          </w:p>
        </w:tc>
      </w:tr>
      <w:tr w:rsidR="003E2242" w:rsidRPr="00281630" w:rsidTr="003E2242">
        <w:trPr>
          <w:trHeight w:val="931"/>
        </w:trPr>
        <w:tc>
          <w:tcPr>
            <w:tcW w:w="1774" w:type="dxa"/>
          </w:tcPr>
          <w:p w:rsidR="003E2242" w:rsidRPr="00CB3162" w:rsidRDefault="003E2242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02.02.</w:t>
            </w:r>
          </w:p>
        </w:tc>
        <w:tc>
          <w:tcPr>
            <w:tcW w:w="3118" w:type="dxa"/>
          </w:tcPr>
          <w:p w:rsidR="003E2242" w:rsidRPr="00CB3162" w:rsidRDefault="003E2242" w:rsidP="00A2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E2242" w:rsidRPr="00CB3162" w:rsidRDefault="003E2242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материалы для проведения школьного и муниципального этапов единого тотального диктанта по русскому языку для  учащихся 10-11 классов.</w:t>
            </w:r>
          </w:p>
        </w:tc>
        <w:tc>
          <w:tcPr>
            <w:tcW w:w="3118" w:type="dxa"/>
          </w:tcPr>
          <w:p w:rsidR="003E2242" w:rsidRPr="00CB3162" w:rsidRDefault="003E2242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</w:tc>
      </w:tr>
      <w:tr w:rsidR="00A7142D" w:rsidRPr="00281630" w:rsidTr="00A7142D">
        <w:tc>
          <w:tcPr>
            <w:tcW w:w="1774" w:type="dxa"/>
          </w:tcPr>
          <w:p w:rsidR="00A7142D" w:rsidRPr="00CB3162" w:rsidRDefault="00A7142D" w:rsidP="00A71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03.02</w:t>
            </w:r>
          </w:p>
        </w:tc>
        <w:tc>
          <w:tcPr>
            <w:tcW w:w="3118" w:type="dxa"/>
          </w:tcPr>
          <w:p w:rsidR="00A7142D" w:rsidRPr="00CB3162" w:rsidRDefault="00A7142D" w:rsidP="00A7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7088" w:type="dxa"/>
          </w:tcPr>
          <w:p w:rsidR="00A7142D" w:rsidRPr="00CB3162" w:rsidRDefault="00A7142D" w:rsidP="00A7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МОУ «СОШ №14» п</w:t>
            </w: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 xml:space="preserve">о организации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семинара на город</w:t>
            </w:r>
          </w:p>
        </w:tc>
        <w:tc>
          <w:tcPr>
            <w:tcW w:w="3118" w:type="dxa"/>
          </w:tcPr>
          <w:p w:rsidR="00A7142D" w:rsidRDefault="00A7142D" w:rsidP="00A7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Скрипкина Е.Ю., </w:t>
            </w:r>
          </w:p>
          <w:p w:rsidR="00A7142D" w:rsidRPr="00CB3162" w:rsidRDefault="00A7142D" w:rsidP="00A7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03.02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«ГПЛ»</w:t>
            </w:r>
          </w:p>
        </w:tc>
        <w:tc>
          <w:tcPr>
            <w:tcW w:w="7088" w:type="dxa"/>
          </w:tcPr>
          <w:p w:rsidR="00A7142D" w:rsidRPr="00CB3162" w:rsidRDefault="00A7142D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регионального этапа олимпиады по экологии для обучающихся г.Ухты и г.Сосногорска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A71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04.02.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7088" w:type="dxa"/>
          </w:tcPr>
          <w:p w:rsidR="00A7142D" w:rsidRPr="00CB3162" w:rsidRDefault="00A7142D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Органиазация проведения регионального этапа олимпиады по Праву для обучающихся г.Ухты и г.Сосногорска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04.02.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СБ «Нефтяник»</w:t>
            </w: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10.00 – дошкольники,</w:t>
            </w: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12.00 – начальные классы</w:t>
            </w:r>
          </w:p>
        </w:tc>
        <w:tc>
          <w:tcPr>
            <w:tcW w:w="7088" w:type="dxa"/>
          </w:tcPr>
          <w:p w:rsidR="00A7142D" w:rsidRPr="00CB3162" w:rsidRDefault="00A7142D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воспитанников и учащихся в акции «Лыжня России».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Перцева Е.В.</w:t>
            </w: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Резникова Г.Г.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04.02.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МОУ «СОШ №21»</w:t>
            </w: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12.25</w:t>
            </w:r>
          </w:p>
        </w:tc>
        <w:tc>
          <w:tcPr>
            <w:tcW w:w="7088" w:type="dxa"/>
          </w:tcPr>
          <w:p w:rsidR="00A7142D" w:rsidRPr="00CB3162" w:rsidRDefault="00A7142D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передачи Знамени Победы.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Киливник М.В.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09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04.02.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МОУ СОШ № 13</w:t>
            </w:r>
          </w:p>
        </w:tc>
        <w:tc>
          <w:tcPr>
            <w:tcW w:w="7088" w:type="dxa"/>
          </w:tcPr>
          <w:p w:rsidR="00A7142D" w:rsidRPr="00CB3162" w:rsidRDefault="00A7142D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 учителям математики по организации  индивидуального сопровождения учащихся с низким уровнем мотивации к обучению.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Игнатьева С.М.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04.02.</w:t>
            </w:r>
          </w:p>
        </w:tc>
        <w:tc>
          <w:tcPr>
            <w:tcW w:w="3118" w:type="dxa"/>
          </w:tcPr>
          <w:p w:rsidR="00A7142D" w:rsidRPr="00CB3162" w:rsidRDefault="00A7142D" w:rsidP="00BC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МОУ «СОШ № 2»</w:t>
            </w:r>
          </w:p>
        </w:tc>
        <w:tc>
          <w:tcPr>
            <w:tcW w:w="7088" w:type="dxa"/>
          </w:tcPr>
          <w:p w:rsidR="00A7142D" w:rsidRPr="00CB3162" w:rsidRDefault="00A7142D" w:rsidP="002022B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Индивидуальные консультации  для руководителей ШМО и учителей русск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ого языка и литературы по теме: «</w:t>
            </w:r>
            <w:r w:rsidRPr="00CB31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Причины неуспеваемости и пути преодоления» (посещение уроков).</w:t>
            </w:r>
          </w:p>
        </w:tc>
        <w:tc>
          <w:tcPr>
            <w:tcW w:w="3118" w:type="dxa"/>
          </w:tcPr>
          <w:p w:rsidR="00A7142D" w:rsidRPr="00CB3162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</w:t>
            </w: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.02. </w:t>
            </w: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16-19.02.</w:t>
            </w:r>
          </w:p>
        </w:tc>
        <w:tc>
          <w:tcPr>
            <w:tcW w:w="3118" w:type="dxa"/>
            <w:vAlign w:val="center"/>
          </w:tcPr>
          <w:p w:rsidR="00A7142D" w:rsidRPr="00CB3162" w:rsidRDefault="00A7142D" w:rsidP="00B56A1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№ 4»</w:t>
            </w:r>
          </w:p>
          <w:p w:rsidR="00A7142D" w:rsidRPr="00CB3162" w:rsidRDefault="00A7142D" w:rsidP="00B56A1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«ГДК»</w:t>
            </w:r>
          </w:p>
        </w:tc>
        <w:tc>
          <w:tcPr>
            <w:tcW w:w="7088" w:type="dxa"/>
            <w:vAlign w:val="center"/>
          </w:tcPr>
          <w:p w:rsidR="00A7142D" w:rsidRPr="00CB3162" w:rsidRDefault="00A7142D" w:rsidP="00737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подготовки и участия     воспитанников ДОУ в   фестивале «Музыкальное творчество дошкольников», организация репетиций.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 Е.В.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05.02.-13.02.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</w:tc>
        <w:tc>
          <w:tcPr>
            <w:tcW w:w="7088" w:type="dxa"/>
          </w:tcPr>
          <w:p w:rsidR="00A7142D" w:rsidRPr="00CB3162" w:rsidRDefault="00A7142D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методической недели классных руководителей; посещение открытых классных часов в рамках конкурсов «Первые шаги», «Панорама классных дел».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Киливник М.В.</w:t>
            </w: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Веремчук Е.Н.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05.02-15.02.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7088" w:type="dxa"/>
          </w:tcPr>
          <w:p w:rsidR="00A7142D" w:rsidRPr="00CB3162" w:rsidRDefault="00A7142D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СЗФО по Мини-футболу, участвует МОУ «СОШ № 5,10»</w:t>
            </w:r>
            <w:r w:rsidR="008D6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- юноши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Резникова Г.Г.</w:t>
            </w: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05.02.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ГИЯ 12.00</w:t>
            </w:r>
          </w:p>
        </w:tc>
        <w:tc>
          <w:tcPr>
            <w:tcW w:w="7088" w:type="dxa"/>
          </w:tcPr>
          <w:p w:rsidR="00A7142D" w:rsidRPr="00CB3162" w:rsidRDefault="00A7142D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по моделированию учебного плана для ООП ООО 5 классы 2015-2016 уч. года.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РРЦ по вопросу ФГОС ООО МОУ «ГИЯ»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05.02.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ГПЛ 15.00</w:t>
            </w:r>
          </w:p>
        </w:tc>
        <w:tc>
          <w:tcPr>
            <w:tcW w:w="7088" w:type="dxa"/>
          </w:tcPr>
          <w:p w:rsidR="00A7142D" w:rsidRPr="00CB3162" w:rsidRDefault="00A7142D" w:rsidP="0020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Круглый стол с учащимися 9-11 классов, педагогами «Учитель – профессия дальнего действия, главная на Земле».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05.02.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МОУ «ГИЯ» 15.00</w:t>
            </w:r>
          </w:p>
        </w:tc>
        <w:tc>
          <w:tcPr>
            <w:tcW w:w="7088" w:type="dxa"/>
          </w:tcPr>
          <w:p w:rsidR="00A7142D" w:rsidRPr="00CB3162" w:rsidRDefault="00A7142D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ГМО учителей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3E224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Резникова Г.Г.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05.02.</w:t>
            </w:r>
          </w:p>
        </w:tc>
        <w:tc>
          <w:tcPr>
            <w:tcW w:w="3118" w:type="dxa"/>
          </w:tcPr>
          <w:p w:rsidR="00A7142D" w:rsidRPr="00CB3162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МОУ «СОШ № 7»</w:t>
            </w:r>
          </w:p>
        </w:tc>
        <w:tc>
          <w:tcPr>
            <w:tcW w:w="7088" w:type="dxa"/>
          </w:tcPr>
          <w:p w:rsidR="00A7142D" w:rsidRPr="00CB3162" w:rsidRDefault="00A7142D" w:rsidP="002022B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Индивидуальные консультации  для руководителей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ШМО</w:t>
            </w:r>
            <w:r w:rsidRPr="00CB31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учителей русского языка и литературы по теме: «Причины неуспеваемости и пути преодоления»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CB31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(посещение уроков)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  <w:p w:rsidR="00A7142D" w:rsidRPr="00CB3162" w:rsidRDefault="00A7142D" w:rsidP="00A25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05.02.– 11.02.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</w:tc>
        <w:tc>
          <w:tcPr>
            <w:tcW w:w="7088" w:type="dxa"/>
          </w:tcPr>
          <w:p w:rsidR="00A7142D" w:rsidRPr="00CB3162" w:rsidRDefault="00A7142D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методической недели педагогов-психологов «Практическая психология в образовании: 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ера, сегодня, завтра 2015г.» П</w:t>
            </w: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осещение открытых психологических занятий, семинаров.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</w:tr>
      <w:tr w:rsidR="00A7142D" w:rsidRPr="00281630" w:rsidTr="00A7142D">
        <w:tc>
          <w:tcPr>
            <w:tcW w:w="1774" w:type="dxa"/>
          </w:tcPr>
          <w:p w:rsidR="00A7142D" w:rsidRPr="00CB3162" w:rsidRDefault="00A7142D" w:rsidP="00A71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06.02</w:t>
            </w:r>
          </w:p>
        </w:tc>
        <w:tc>
          <w:tcPr>
            <w:tcW w:w="3118" w:type="dxa"/>
          </w:tcPr>
          <w:p w:rsidR="00A7142D" w:rsidRPr="00CB3162" w:rsidRDefault="00A7142D" w:rsidP="00A7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7088" w:type="dxa"/>
          </w:tcPr>
          <w:p w:rsidR="00A7142D" w:rsidRPr="00CB3162" w:rsidRDefault="00A7142D" w:rsidP="00A7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МОУ «СОШ №</w:t>
            </w:r>
            <w:r w:rsidR="008D6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4» п</w:t>
            </w: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 xml:space="preserve">о организации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семинара на город</w:t>
            </w:r>
            <w:r w:rsidR="008D6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Default="00A7142D" w:rsidP="00A7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Скрипкина Е.Ю., </w:t>
            </w:r>
          </w:p>
          <w:p w:rsidR="00A7142D" w:rsidRPr="00CB3162" w:rsidRDefault="00A7142D" w:rsidP="00A7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06.02.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 г. Ухты</w:t>
            </w:r>
          </w:p>
        </w:tc>
        <w:tc>
          <w:tcPr>
            <w:tcW w:w="7088" w:type="dxa"/>
          </w:tcPr>
          <w:p w:rsidR="00A7142D" w:rsidRPr="00CB3162" w:rsidRDefault="00A7142D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на тему: «Федеральный перечень учебников, рекомендованный МО и науки РФ к использованию в образовательном процессе на 2015-2016 учебный год.</w:t>
            </w:r>
            <w:r w:rsidRPr="00CB31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Вопросы комплектования учебного фонда».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Лауденшлегер Н.В.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06.02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МУ « Управление образования» администрации МОГО</w:t>
            </w:r>
          </w:p>
          <w:p w:rsidR="00A7142D" w:rsidRPr="00CB3162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 xml:space="preserve"> «Ухта»</w:t>
            </w:r>
          </w:p>
        </w:tc>
        <w:tc>
          <w:tcPr>
            <w:tcW w:w="7088" w:type="dxa"/>
          </w:tcPr>
          <w:p w:rsidR="00A7142D" w:rsidRPr="00CB3162" w:rsidRDefault="00A7142D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для педагогов-психологов инициативной группы по разработке тренингов в рамках проекта « 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 xml:space="preserve"> будущий педагог».</w:t>
            </w:r>
          </w:p>
        </w:tc>
        <w:tc>
          <w:tcPr>
            <w:tcW w:w="3118" w:type="dxa"/>
          </w:tcPr>
          <w:p w:rsidR="00A7142D" w:rsidRPr="00CB3162" w:rsidRDefault="00A7142D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  <w:p w:rsidR="00A7142D" w:rsidRPr="00CB3162" w:rsidRDefault="00A7142D" w:rsidP="00BF2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08.02.</w:t>
            </w:r>
          </w:p>
        </w:tc>
        <w:tc>
          <w:tcPr>
            <w:tcW w:w="3118" w:type="dxa"/>
          </w:tcPr>
          <w:p w:rsidR="00A7142D" w:rsidRPr="00CB3162" w:rsidRDefault="008D6B2C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7088" w:type="dxa"/>
          </w:tcPr>
          <w:p w:rsidR="00A7142D" w:rsidRPr="00CB3162" w:rsidRDefault="00A7142D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творческом  конкурсе  «Зимний символ Республики Коми» (до 08.02.)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Веремчук Е.Н.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10.02.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МОУ «СОШ №4»</w:t>
            </w:r>
          </w:p>
        </w:tc>
        <w:tc>
          <w:tcPr>
            <w:tcW w:w="7088" w:type="dxa"/>
          </w:tcPr>
          <w:p w:rsidR="00A7142D" w:rsidRPr="00CB3162" w:rsidRDefault="00A7142D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Организация передачи Знамени Победы.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Киливник М.В.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10.02.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«Крохаль» 11.00</w:t>
            </w:r>
          </w:p>
        </w:tc>
        <w:tc>
          <w:tcPr>
            <w:tcW w:w="7088" w:type="dxa"/>
          </w:tcPr>
          <w:p w:rsidR="00A7142D" w:rsidRPr="00CB3162" w:rsidRDefault="00A7142D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семинар для заместителей директоров по воспитательной работе «Реализация совместного проекта с УГТУ «Ухта молодая».</w:t>
            </w:r>
          </w:p>
        </w:tc>
        <w:tc>
          <w:tcPr>
            <w:tcW w:w="3118" w:type="dxa"/>
          </w:tcPr>
          <w:p w:rsidR="00A7142D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Киливник М.В.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10.02-17.02.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ДЮСШ № 2</w:t>
            </w: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7088" w:type="dxa"/>
          </w:tcPr>
          <w:p w:rsidR="00A7142D" w:rsidRPr="00CB3162" w:rsidRDefault="00A7142D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Первенство МОГО «Ухта» по баскетболу 8-9 кл.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Резникова Г.Г.</w:t>
            </w: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11.02.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7088" w:type="dxa"/>
          </w:tcPr>
          <w:p w:rsidR="00A7142D" w:rsidRPr="00CB3162" w:rsidRDefault="00A7142D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 учителям математики по организации  индивидуального сопровождения учащихся с низким уровнем мотивации к обучению.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Игнатьева С.М.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11.02.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«УТЛ» 15.20</w:t>
            </w:r>
          </w:p>
        </w:tc>
        <w:tc>
          <w:tcPr>
            <w:tcW w:w="7088" w:type="dxa"/>
          </w:tcPr>
          <w:p w:rsidR="00A7142D" w:rsidRPr="00CB3162" w:rsidRDefault="00A7142D" w:rsidP="0031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мероприятие для педагогов «Развитие креативности». Проводит психолог в рамках методической недели педагогов-психологов.</w:t>
            </w:r>
          </w:p>
        </w:tc>
        <w:tc>
          <w:tcPr>
            <w:tcW w:w="3118" w:type="dxa"/>
          </w:tcPr>
          <w:p w:rsidR="00A7142D" w:rsidRPr="00CB3162" w:rsidRDefault="00A7142D" w:rsidP="0031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11.02.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«УТЛ» 14.30</w:t>
            </w:r>
          </w:p>
        </w:tc>
        <w:tc>
          <w:tcPr>
            <w:tcW w:w="7088" w:type="dxa"/>
          </w:tcPr>
          <w:p w:rsidR="00A7142D" w:rsidRPr="00CB3162" w:rsidRDefault="00A7142D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математики по решению геометрических задач по материалам ОГЭ.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С.П.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11.02.</w:t>
            </w:r>
          </w:p>
        </w:tc>
        <w:tc>
          <w:tcPr>
            <w:tcW w:w="3118" w:type="dxa"/>
          </w:tcPr>
          <w:p w:rsidR="00A7142D" w:rsidRPr="00CB3162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МОУ «ООШ №8»</w:t>
            </w:r>
          </w:p>
        </w:tc>
        <w:tc>
          <w:tcPr>
            <w:tcW w:w="7088" w:type="dxa"/>
          </w:tcPr>
          <w:p w:rsidR="00A7142D" w:rsidRPr="00CB3162" w:rsidRDefault="00A7142D" w:rsidP="002022B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Индивидуальные консультации  для руководителей ШМО и учителей русского языка и литературы по теме: «Причины неуспеваемости и пути преодоления»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CB31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(посещение уроков).</w:t>
            </w:r>
          </w:p>
        </w:tc>
        <w:tc>
          <w:tcPr>
            <w:tcW w:w="3118" w:type="dxa"/>
          </w:tcPr>
          <w:p w:rsidR="00A7142D" w:rsidRPr="00CB3162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  <w:p w:rsidR="00A7142D" w:rsidRPr="00CB3162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12.02.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7088" w:type="dxa"/>
          </w:tcPr>
          <w:p w:rsidR="00A7142D" w:rsidRPr="00CB3162" w:rsidRDefault="00A7142D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ГМО педагогов-психологов «Психолого-педагогическое сопровождение образовательного процесса в условиях реализации ФГОС в ОО». Презентация опыта работы психологов: МОУ «ГИЯ», МОУ «СОШ № 4».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На базе Детской поликлиники (Центр здоровья)</w:t>
            </w:r>
          </w:p>
        </w:tc>
        <w:tc>
          <w:tcPr>
            <w:tcW w:w="7088" w:type="dxa"/>
          </w:tcPr>
          <w:p w:rsidR="00A7142D" w:rsidRPr="00CB3162" w:rsidRDefault="00A7142D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ГМО учителей-логопедов на тему «Диагностика. Традиционные и инновационные подходы к коррекции звукопроизношения».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Чершыш С.А.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12.02.</w:t>
            </w:r>
          </w:p>
        </w:tc>
        <w:tc>
          <w:tcPr>
            <w:tcW w:w="3118" w:type="dxa"/>
          </w:tcPr>
          <w:p w:rsidR="00A7142D" w:rsidRPr="00CB3162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МОУ «СОШ № 19»</w:t>
            </w:r>
          </w:p>
        </w:tc>
        <w:tc>
          <w:tcPr>
            <w:tcW w:w="7088" w:type="dxa"/>
          </w:tcPr>
          <w:p w:rsidR="00A7142D" w:rsidRPr="00CB3162" w:rsidRDefault="00A7142D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ГМО учителей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УУД в процессе работы с текстом на уроках русского языка и литературы. 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Художественный текст как универсальное поле для формирования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  <w:p w:rsidR="00A7142D" w:rsidRPr="00CB3162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Гончар Т.А.</w:t>
            </w:r>
          </w:p>
        </w:tc>
      </w:tr>
      <w:tr w:rsidR="00A7142D" w:rsidRPr="00281630" w:rsidTr="003E2242">
        <w:trPr>
          <w:trHeight w:val="1373"/>
        </w:trPr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12.02.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Актовый зал УО</w:t>
            </w:r>
          </w:p>
        </w:tc>
        <w:tc>
          <w:tcPr>
            <w:tcW w:w="7088" w:type="dxa"/>
          </w:tcPr>
          <w:p w:rsidR="00A7142D" w:rsidRPr="00CB3162" w:rsidRDefault="00A7142D" w:rsidP="003E2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 xml:space="preserve">ГМО социальных педагогов  «Документация, периодичность ее заполнения.  Алгоритм действий работников образовательных учреждений при жестоком обращении с ребенком». Из опыта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оциального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а: Л.Н. Пасечник, «СОШ № 20»,  </w:t>
            </w: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 xml:space="preserve">И.А. Федорова, «СОШ№ 21».   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12.02.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ГИЯ 14.00</w:t>
            </w:r>
          </w:p>
        </w:tc>
        <w:tc>
          <w:tcPr>
            <w:tcW w:w="7088" w:type="dxa"/>
          </w:tcPr>
          <w:p w:rsidR="00A7142D" w:rsidRPr="00CB3162" w:rsidRDefault="00A7142D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5 классов 2015-2016 уч. года «Ценностные ориентиры педагога в условиях внедрения ФГОС».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РРЦ по вопросу ФГОС ООО МОУ «ГИЯ»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12.02.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 «Детский сад № 10, 14»</w:t>
            </w:r>
          </w:p>
        </w:tc>
        <w:tc>
          <w:tcPr>
            <w:tcW w:w="7088" w:type="dxa"/>
          </w:tcPr>
          <w:p w:rsidR="00A7142D" w:rsidRPr="00CB3162" w:rsidRDefault="00A7142D" w:rsidP="008D6B2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презентаций проектов «Повышение профессиональной компетентности педагогов через использование проектной деятельности в работу с детьми раннего возраста» в рамках  базового ДОУ.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 Е.В.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13.02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7088" w:type="dxa"/>
          </w:tcPr>
          <w:p w:rsidR="00A7142D" w:rsidRPr="00CB3162" w:rsidRDefault="00A7142D" w:rsidP="00A7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итогов по мониторингу организации экологического воспитания в ОУ г.</w:t>
            </w:r>
            <w:r w:rsidR="008D6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Ухты</w:t>
            </w:r>
            <w:r w:rsidR="008D6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A7142D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Киливник М.В.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13.02.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МОУ « НШДС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88" w:type="dxa"/>
          </w:tcPr>
          <w:p w:rsidR="00A7142D" w:rsidRPr="00CB3162" w:rsidRDefault="00A7142D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учителей начальных классов.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Брюшкова Т.Г.</w:t>
            </w: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13.02.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 «Детский сад № 94»</w:t>
            </w:r>
          </w:p>
        </w:tc>
        <w:tc>
          <w:tcPr>
            <w:tcW w:w="7088" w:type="dxa"/>
          </w:tcPr>
          <w:p w:rsidR="00A7142D" w:rsidRPr="00CB3162" w:rsidRDefault="00A7142D" w:rsidP="00737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компьютерной презентации «Инновационные формы и методы работы во взаимодействии с семьей» в рамках работы базового ДОУ.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 Е.В.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13.02.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 «Детский сад № 94»</w:t>
            </w:r>
          </w:p>
        </w:tc>
        <w:tc>
          <w:tcPr>
            <w:tcW w:w="7088" w:type="dxa"/>
          </w:tcPr>
          <w:p w:rsidR="00A7142D" w:rsidRPr="00CB3162" w:rsidRDefault="00A7142D" w:rsidP="008D6B2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мастер-класса «Организация семейного клуба «Здоровая семья — залог успеха» в рамках работы базового ДОУ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 Е.В.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16.02.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ГПЛ, 15.00</w:t>
            </w:r>
          </w:p>
        </w:tc>
        <w:tc>
          <w:tcPr>
            <w:tcW w:w="7088" w:type="dxa"/>
          </w:tcPr>
          <w:p w:rsidR="00A7142D" w:rsidRPr="00CB3162" w:rsidRDefault="00A7142D" w:rsidP="002022B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с директорами, ЗД, руководителями ШМО по итогам проведенных мониторингов по русскому языку и математике.</w:t>
            </w:r>
          </w:p>
        </w:tc>
        <w:tc>
          <w:tcPr>
            <w:tcW w:w="3118" w:type="dxa"/>
          </w:tcPr>
          <w:p w:rsidR="00A7142D" w:rsidRDefault="00A7142D" w:rsidP="002022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Скрипкина Е. Ю.</w:t>
            </w:r>
          </w:p>
          <w:p w:rsidR="00A7142D" w:rsidRDefault="00A7142D" w:rsidP="002022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Игнатьева С.М.</w:t>
            </w:r>
          </w:p>
          <w:p w:rsidR="00A7142D" w:rsidRPr="00CB3162" w:rsidRDefault="00A7142D" w:rsidP="002022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Серебрянская И.И.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7088" w:type="dxa"/>
          </w:tcPr>
          <w:p w:rsidR="00A7142D" w:rsidRPr="00CB3162" w:rsidRDefault="00A7142D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выставке «Школа» и  конкурсе «Инноватика в образовании» (до 16.02)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7088" w:type="dxa"/>
          </w:tcPr>
          <w:p w:rsidR="00A7142D" w:rsidRPr="00CB3162" w:rsidRDefault="00A7142D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Организация передачи Знамени Победы.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Киливник М.В.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2022B5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17.02.</w:t>
            </w:r>
          </w:p>
        </w:tc>
        <w:tc>
          <w:tcPr>
            <w:tcW w:w="3118" w:type="dxa"/>
          </w:tcPr>
          <w:p w:rsidR="00A7142D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НШДС № 1» </w:t>
            </w: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088" w:type="dxa"/>
          </w:tcPr>
          <w:p w:rsidR="00A7142D" w:rsidRPr="00CB3162" w:rsidRDefault="00A7142D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 развивающее занятие «Доброе сердце» с учащимися. Дает психолог в рамках методической недели педагогов-психологов. 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  <w:p w:rsidR="00A7142D" w:rsidRPr="00CB3162" w:rsidRDefault="00315A64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088" w:type="dxa"/>
          </w:tcPr>
          <w:p w:rsidR="00A7142D" w:rsidRPr="00CB3162" w:rsidRDefault="00A7142D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для ЗД по ВР по теме «Создание </w:t>
            </w:r>
            <w:r w:rsidR="00315A64">
              <w:rPr>
                <w:rFonts w:ascii="Times New Roman" w:hAnsi="Times New Roman" w:cs="Times New Roman"/>
                <w:sz w:val="24"/>
                <w:szCs w:val="24"/>
              </w:rPr>
              <w:t>условий для развития гражданско -па</w:t>
            </w: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 xml:space="preserve">триотического воспитания </w:t>
            </w:r>
            <w:r w:rsidR="00315A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Киливник М.В.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Все МОУ «СОШ»</w:t>
            </w:r>
          </w:p>
          <w:p w:rsidR="00A7142D" w:rsidRPr="00CB3162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7088" w:type="dxa"/>
          </w:tcPr>
          <w:p w:rsidR="00A7142D" w:rsidRPr="00CB3162" w:rsidRDefault="00A7142D" w:rsidP="0020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Единый тотальный диктант по русскому языку для  учащихся 10-11 классов (школьный этап)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BF2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17.02.-18.02.</w:t>
            </w:r>
          </w:p>
        </w:tc>
        <w:tc>
          <w:tcPr>
            <w:tcW w:w="3118" w:type="dxa"/>
          </w:tcPr>
          <w:p w:rsidR="00A7142D" w:rsidRPr="00CB3162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 xml:space="preserve">МАУ «ГДК» </w:t>
            </w:r>
          </w:p>
          <w:p w:rsidR="00A7142D" w:rsidRPr="00CB3162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10.00-17.00</w:t>
            </w:r>
          </w:p>
        </w:tc>
        <w:tc>
          <w:tcPr>
            <w:tcW w:w="7088" w:type="dxa"/>
          </w:tcPr>
          <w:p w:rsidR="00A7142D" w:rsidRPr="00CB3162" w:rsidRDefault="00A7142D" w:rsidP="0020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Республиканская выставка «Абитуриент ЭКСПО»  в рамках </w:t>
            </w:r>
            <w:r w:rsidRPr="00CB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профориентационной работы. Для учащихся 9-11 классов образовательных учреждений.</w:t>
            </w:r>
          </w:p>
        </w:tc>
        <w:tc>
          <w:tcPr>
            <w:tcW w:w="3118" w:type="dxa"/>
          </w:tcPr>
          <w:p w:rsidR="00A7142D" w:rsidRDefault="00A7142D" w:rsidP="00BF2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Скрипкина</w:t>
            </w:r>
            <w:r w:rsidR="008D6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Е.Ю.</w:t>
            </w:r>
          </w:p>
          <w:p w:rsidR="008D6B2C" w:rsidRPr="00CB3162" w:rsidRDefault="008D6B2C" w:rsidP="00BF2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Киливник М.В.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17.02</w:t>
            </w:r>
          </w:p>
        </w:tc>
        <w:tc>
          <w:tcPr>
            <w:tcW w:w="3118" w:type="dxa"/>
          </w:tcPr>
          <w:p w:rsidR="00A7142D" w:rsidRPr="00F46E4E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4E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  <w:p w:rsidR="00A7142D" w:rsidRPr="00CB3162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4E">
              <w:rPr>
                <w:rFonts w:ascii="Times New Roman" w:hAnsi="Times New Roman" w:cs="Times New Roman"/>
                <w:sz w:val="24"/>
                <w:szCs w:val="24"/>
              </w:rPr>
              <w:t>с 14:30</w:t>
            </w:r>
          </w:p>
        </w:tc>
        <w:tc>
          <w:tcPr>
            <w:tcW w:w="7088" w:type="dxa"/>
          </w:tcPr>
          <w:p w:rsidR="00A7142D" w:rsidRPr="00CB3162" w:rsidRDefault="00A7142D" w:rsidP="0020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E4E">
              <w:rPr>
                <w:rFonts w:ascii="Times New Roman" w:hAnsi="Times New Roman" w:cs="Times New Roman"/>
                <w:sz w:val="24"/>
                <w:szCs w:val="24"/>
              </w:rPr>
              <w:t>Семинар «Формирование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младших школьников</w:t>
            </w:r>
            <w:r w:rsidRPr="00F46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BF2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Брюшкова Т.Г.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18.02</w:t>
            </w:r>
          </w:p>
        </w:tc>
        <w:tc>
          <w:tcPr>
            <w:tcW w:w="3118" w:type="dxa"/>
          </w:tcPr>
          <w:p w:rsidR="00A7142D" w:rsidRPr="00F46E4E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4E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  <w:p w:rsidR="00A7142D" w:rsidRPr="00F46E4E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4E">
              <w:rPr>
                <w:rFonts w:ascii="Times New Roman" w:hAnsi="Times New Roman" w:cs="Times New Roman"/>
                <w:sz w:val="24"/>
                <w:szCs w:val="24"/>
              </w:rPr>
              <w:t>с 15:30</w:t>
            </w:r>
          </w:p>
        </w:tc>
        <w:tc>
          <w:tcPr>
            <w:tcW w:w="7088" w:type="dxa"/>
          </w:tcPr>
          <w:p w:rsidR="00A7142D" w:rsidRPr="00F46E4E" w:rsidRDefault="00A7142D" w:rsidP="0020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E4E">
              <w:rPr>
                <w:rFonts w:ascii="Times New Roman" w:hAnsi="Times New Roman" w:cs="Times New Roman"/>
                <w:sz w:val="24"/>
                <w:szCs w:val="24"/>
              </w:rPr>
              <w:t>Открытая  математическая  школа «Мыслитель»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Default="00A7142D" w:rsidP="00BF2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Брюшкова Т.Г.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18.02</w:t>
            </w:r>
          </w:p>
        </w:tc>
        <w:tc>
          <w:tcPr>
            <w:tcW w:w="3118" w:type="dxa"/>
          </w:tcPr>
          <w:p w:rsidR="00A7142D" w:rsidRPr="00F46E4E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4E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  <w:p w:rsidR="00A7142D" w:rsidRPr="00F46E4E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6E4E">
              <w:rPr>
                <w:rFonts w:ascii="Times New Roman" w:hAnsi="Times New Roman" w:cs="Times New Roman"/>
                <w:sz w:val="24"/>
                <w:szCs w:val="24"/>
              </w:rPr>
              <w:t xml:space="preserve"> 15:00</w:t>
            </w:r>
          </w:p>
        </w:tc>
        <w:tc>
          <w:tcPr>
            <w:tcW w:w="7088" w:type="dxa"/>
          </w:tcPr>
          <w:p w:rsidR="00A7142D" w:rsidRPr="00F46E4E" w:rsidRDefault="00A7142D" w:rsidP="0020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E4E">
              <w:rPr>
                <w:rFonts w:ascii="Times New Roman" w:hAnsi="Times New Roman" w:cs="Times New Roman"/>
                <w:sz w:val="24"/>
                <w:szCs w:val="24"/>
              </w:rPr>
              <w:t>Семинар «Основы  религиозных культур и светской этики» (модуль ОСЭ)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Default="00A7142D" w:rsidP="00BF2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Брюшкова Т.Г.</w:t>
            </w:r>
          </w:p>
        </w:tc>
      </w:tr>
      <w:tr w:rsidR="00A7142D" w:rsidRPr="00281630" w:rsidTr="00A7142D">
        <w:tc>
          <w:tcPr>
            <w:tcW w:w="1774" w:type="dxa"/>
          </w:tcPr>
          <w:p w:rsidR="00A7142D" w:rsidRPr="00CB3162" w:rsidRDefault="00A7142D" w:rsidP="00A71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19.02</w:t>
            </w:r>
          </w:p>
        </w:tc>
        <w:tc>
          <w:tcPr>
            <w:tcW w:w="3118" w:type="dxa"/>
          </w:tcPr>
          <w:p w:rsidR="00A7142D" w:rsidRPr="00CB3162" w:rsidRDefault="00A7142D" w:rsidP="00A7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7088" w:type="dxa"/>
          </w:tcPr>
          <w:p w:rsidR="00A7142D" w:rsidRPr="00CB3162" w:rsidRDefault="00A7142D" w:rsidP="00A7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МОУ «СОШ №14» п</w:t>
            </w: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 xml:space="preserve">о организации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семинара на город</w:t>
            </w:r>
          </w:p>
        </w:tc>
        <w:tc>
          <w:tcPr>
            <w:tcW w:w="3118" w:type="dxa"/>
          </w:tcPr>
          <w:p w:rsidR="00A7142D" w:rsidRDefault="00A7142D" w:rsidP="00A7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Скрипкина Е.Ю., </w:t>
            </w:r>
          </w:p>
          <w:p w:rsidR="00A7142D" w:rsidRPr="00CB3162" w:rsidRDefault="00A7142D" w:rsidP="00A7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19.02</w:t>
            </w:r>
          </w:p>
        </w:tc>
        <w:tc>
          <w:tcPr>
            <w:tcW w:w="3118" w:type="dxa"/>
          </w:tcPr>
          <w:p w:rsidR="00A7142D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№4»</w:t>
            </w:r>
          </w:p>
        </w:tc>
        <w:tc>
          <w:tcPr>
            <w:tcW w:w="7088" w:type="dxa"/>
          </w:tcPr>
          <w:p w:rsidR="00A7142D" w:rsidRPr="00F46E4E" w:rsidRDefault="00A7142D" w:rsidP="0020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«Система работы ОУ по подготовке к введению ФГОС ООО»</w:t>
            </w:r>
          </w:p>
        </w:tc>
        <w:tc>
          <w:tcPr>
            <w:tcW w:w="3118" w:type="dxa"/>
          </w:tcPr>
          <w:p w:rsidR="00A7142D" w:rsidRDefault="00A7142D" w:rsidP="00BF2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2D" w:rsidRPr="00281630" w:rsidTr="003E2242">
        <w:tc>
          <w:tcPr>
            <w:tcW w:w="1774" w:type="dxa"/>
          </w:tcPr>
          <w:p w:rsidR="00A7142D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19.02</w:t>
            </w:r>
          </w:p>
        </w:tc>
        <w:tc>
          <w:tcPr>
            <w:tcW w:w="3118" w:type="dxa"/>
          </w:tcPr>
          <w:p w:rsidR="00A7142D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A7142D" w:rsidRPr="00F46E4E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4E">
              <w:rPr>
                <w:rFonts w:ascii="Times New Roman" w:hAnsi="Times New Roman" w:cs="Times New Roman"/>
                <w:sz w:val="24"/>
                <w:szCs w:val="24"/>
              </w:rPr>
              <w:t>с 14:00, каб.1</w:t>
            </w:r>
          </w:p>
        </w:tc>
        <w:tc>
          <w:tcPr>
            <w:tcW w:w="7088" w:type="dxa"/>
          </w:tcPr>
          <w:p w:rsidR="00A7142D" w:rsidRPr="00F46E4E" w:rsidRDefault="00A7142D" w:rsidP="0020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E4E">
              <w:rPr>
                <w:rFonts w:ascii="Times New Roman" w:hAnsi="Times New Roman" w:cs="Times New Roman"/>
                <w:sz w:val="24"/>
                <w:szCs w:val="24"/>
              </w:rPr>
              <w:t>Семинар «Основные этапы формирования личностных УУД.» (для учителей, работающих во 2-х классах)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Default="00A7142D" w:rsidP="00BF2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Брюшкова Т.Г.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7088" w:type="dxa"/>
          </w:tcPr>
          <w:p w:rsidR="00A7142D" w:rsidRDefault="00A7142D" w:rsidP="0020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 учителям математики по организации  индивидуального сопровождения учащихся с низким уровнем мотивации к обучению.</w:t>
            </w:r>
          </w:p>
          <w:p w:rsidR="00A7142D" w:rsidRPr="00CB3162" w:rsidRDefault="00A7142D" w:rsidP="0020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Игнатьева С.М.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 xml:space="preserve"> №20</w:t>
            </w:r>
          </w:p>
        </w:tc>
        <w:tc>
          <w:tcPr>
            <w:tcW w:w="7088" w:type="dxa"/>
          </w:tcPr>
          <w:p w:rsidR="00A7142D" w:rsidRPr="00CB3162" w:rsidRDefault="00A7142D" w:rsidP="007370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ШМО учителей математики «Нормативно-правовые документы государственной итоговой аттестации».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Игнатьева С. М.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7142D" w:rsidRPr="00CB3162" w:rsidRDefault="00A7142D" w:rsidP="007370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Сбор  и обработка результатов о проведении школьного этапа тотального диктанта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</w:tc>
      </w:tr>
      <w:tr w:rsidR="00A7142D" w:rsidRPr="00281630" w:rsidTr="003E2242">
        <w:trPr>
          <w:trHeight w:val="562"/>
        </w:trPr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МОУ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 xml:space="preserve"> № 18»</w:t>
            </w: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13:00</w:t>
            </w:r>
          </w:p>
        </w:tc>
        <w:tc>
          <w:tcPr>
            <w:tcW w:w="7088" w:type="dxa"/>
          </w:tcPr>
          <w:p w:rsidR="00A7142D" w:rsidRPr="00CB3162" w:rsidRDefault="00A7142D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Олимпиада младших школьников по математике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Брюшкова Т.Г.</w:t>
            </w: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2D" w:rsidRPr="00281630" w:rsidTr="003E2242">
        <w:trPr>
          <w:trHeight w:val="562"/>
        </w:trPr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20.02</w:t>
            </w:r>
          </w:p>
        </w:tc>
        <w:tc>
          <w:tcPr>
            <w:tcW w:w="3118" w:type="dxa"/>
          </w:tcPr>
          <w:p w:rsidR="00A7142D" w:rsidRPr="00B91E7E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E7E">
              <w:rPr>
                <w:rFonts w:ascii="Times New Roman" w:hAnsi="Times New Roman" w:cs="Times New Roman"/>
                <w:sz w:val="24"/>
                <w:szCs w:val="24"/>
              </w:rPr>
              <w:t>МОУ «НШДС №1»</w:t>
            </w: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E7E">
              <w:rPr>
                <w:rFonts w:ascii="Times New Roman" w:hAnsi="Times New Roman" w:cs="Times New Roman"/>
                <w:sz w:val="24"/>
                <w:szCs w:val="24"/>
              </w:rPr>
              <w:t>с 14:00</w:t>
            </w:r>
          </w:p>
        </w:tc>
        <w:tc>
          <w:tcPr>
            <w:tcW w:w="7088" w:type="dxa"/>
          </w:tcPr>
          <w:p w:rsidR="00A7142D" w:rsidRPr="00CB3162" w:rsidRDefault="00A7142D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7E">
              <w:rPr>
                <w:rFonts w:ascii="Times New Roman" w:hAnsi="Times New Roman" w:cs="Times New Roman"/>
                <w:sz w:val="24"/>
                <w:szCs w:val="24"/>
              </w:rPr>
              <w:t>«Технология развития критического мышления»</w:t>
            </w:r>
          </w:p>
        </w:tc>
        <w:tc>
          <w:tcPr>
            <w:tcW w:w="3118" w:type="dxa"/>
          </w:tcPr>
          <w:p w:rsidR="00A7142D" w:rsidRPr="00CB3162" w:rsidRDefault="00A7142D" w:rsidP="00B9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Брюшкова Т.Г.</w:t>
            </w: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2D" w:rsidRPr="00281630" w:rsidTr="003E2242">
        <w:trPr>
          <w:trHeight w:val="562"/>
        </w:trPr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7142D" w:rsidRPr="00CB3162" w:rsidRDefault="00A7142D" w:rsidP="0020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республиканском  конкурсе  поздравительных открыток «Искры Победы», посвященном 70-й годовщине Победы в Великой Отечественной войне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Веремчук Е.Н.</w:t>
            </w:r>
          </w:p>
        </w:tc>
      </w:tr>
      <w:tr w:rsidR="00A7142D" w:rsidRPr="00281630" w:rsidTr="003E2242">
        <w:trPr>
          <w:trHeight w:val="562"/>
        </w:trPr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7142D" w:rsidRPr="00CB3162" w:rsidRDefault="00A7142D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Разработка контрольно-измерительных материалов предметного мониторинга, критериев оценки и форм анализа результатов.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2D" w:rsidRPr="00281630" w:rsidTr="003E2242">
        <w:trPr>
          <w:trHeight w:val="562"/>
        </w:trPr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20.02.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pStyle w:val="a6"/>
              <w:snapToGrid w:val="0"/>
              <w:ind w:left="0"/>
              <w:jc w:val="center"/>
              <w:rPr>
                <w:color w:val="000000"/>
              </w:rPr>
            </w:pPr>
            <w:r w:rsidRPr="00CB3162">
              <w:rPr>
                <w:color w:val="000000"/>
              </w:rPr>
              <w:t>МАУ «ГДК»</w:t>
            </w:r>
          </w:p>
        </w:tc>
        <w:tc>
          <w:tcPr>
            <w:tcW w:w="7088" w:type="dxa"/>
          </w:tcPr>
          <w:p w:rsidR="00A7142D" w:rsidRDefault="00A7142D" w:rsidP="002022B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Проведение городского </w:t>
            </w:r>
            <w:r w:rsidRPr="00202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фестиваля </w:t>
            </w:r>
            <w:r w:rsidRPr="002022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«Музыкальное творчество дошкольников» среди воспитанников ДОУ.</w:t>
            </w:r>
          </w:p>
          <w:p w:rsidR="00BE1EC5" w:rsidRPr="00CB3162" w:rsidRDefault="00BE1EC5" w:rsidP="002022B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142D" w:rsidRPr="00CB3162" w:rsidRDefault="00A7142D" w:rsidP="00B56A1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Перцева Е.В.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22.02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 xml:space="preserve">Центр «Лидер» </w:t>
            </w:r>
          </w:p>
          <w:p w:rsidR="00A7142D" w:rsidRPr="00CB3162" w:rsidRDefault="00A7142D" w:rsidP="003E2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ул.Чибьюсская, д.5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88" w:type="dxa"/>
          </w:tcPr>
          <w:p w:rsidR="00A7142D" w:rsidRPr="00CB3162" w:rsidRDefault="00A7142D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КТД для детских объединений города «Лидер вооруженных сил»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Пажельцева А.Г. </w:t>
            </w: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24.02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7088" w:type="dxa"/>
          </w:tcPr>
          <w:p w:rsidR="00A7142D" w:rsidRPr="00CB3162" w:rsidRDefault="00A7142D" w:rsidP="00A71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МОУ «СОШ №13» п</w:t>
            </w: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 xml:space="preserve">о организации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семинара на город</w:t>
            </w:r>
          </w:p>
        </w:tc>
        <w:tc>
          <w:tcPr>
            <w:tcW w:w="3118" w:type="dxa"/>
          </w:tcPr>
          <w:p w:rsidR="00A7142D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Скрипкина Е.Ю., </w:t>
            </w: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МОУ «СОШ №17»</w:t>
            </w:r>
          </w:p>
        </w:tc>
        <w:tc>
          <w:tcPr>
            <w:tcW w:w="7088" w:type="dxa"/>
          </w:tcPr>
          <w:p w:rsidR="00A7142D" w:rsidRPr="00CB3162" w:rsidRDefault="00A7142D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Организация передачи Знамени Победы.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Киливник М.В.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МОУ «ГИЯ» 9.00</w:t>
            </w:r>
          </w:p>
        </w:tc>
        <w:tc>
          <w:tcPr>
            <w:tcW w:w="7088" w:type="dxa"/>
          </w:tcPr>
          <w:p w:rsidR="00A7142D" w:rsidRPr="00CB3162" w:rsidRDefault="00BE1EC5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</w:t>
            </w:r>
            <w:r w:rsidR="00A7142D" w:rsidRPr="00CB3162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обучающихся начальной школы «</w:t>
            </w:r>
            <w:r w:rsidR="00A7142D" w:rsidRPr="00CB3162">
              <w:rPr>
                <w:rFonts w:ascii="Times New Roman" w:hAnsi="Times New Roman" w:cs="Times New Roman"/>
                <w:sz w:val="24"/>
                <w:szCs w:val="24"/>
              </w:rPr>
              <w:t>Юный исследователь»</w:t>
            </w:r>
            <w:r w:rsidR="00A71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Брюшкова Т.Г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25.02</w:t>
            </w:r>
          </w:p>
        </w:tc>
        <w:tc>
          <w:tcPr>
            <w:tcW w:w="3118" w:type="dxa"/>
          </w:tcPr>
          <w:p w:rsidR="00A7142D" w:rsidRPr="00B91E7E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E7E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E7E">
              <w:rPr>
                <w:rFonts w:ascii="Times New Roman" w:hAnsi="Times New Roman" w:cs="Times New Roman"/>
                <w:sz w:val="24"/>
                <w:szCs w:val="24"/>
              </w:rPr>
              <w:t>с 14:00</w:t>
            </w:r>
          </w:p>
        </w:tc>
        <w:tc>
          <w:tcPr>
            <w:tcW w:w="7088" w:type="dxa"/>
          </w:tcPr>
          <w:p w:rsidR="00A7142D" w:rsidRPr="00CB3162" w:rsidRDefault="00A7142D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7E">
              <w:rPr>
                <w:rFonts w:ascii="Times New Roman" w:hAnsi="Times New Roman" w:cs="Times New Roman"/>
                <w:sz w:val="24"/>
                <w:szCs w:val="24"/>
              </w:rPr>
              <w:t>Семинар «Расширение содержания образования в работе с одаренными детьми»</w:t>
            </w:r>
            <w:r w:rsidR="00BE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B9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Брюшкова Т.Г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C5" w:rsidRPr="00281630" w:rsidTr="003E2242">
        <w:tc>
          <w:tcPr>
            <w:tcW w:w="1774" w:type="dxa"/>
          </w:tcPr>
          <w:p w:rsidR="00BE1EC5" w:rsidRDefault="00BE1EC5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25.02</w:t>
            </w:r>
          </w:p>
        </w:tc>
        <w:tc>
          <w:tcPr>
            <w:tcW w:w="3118" w:type="dxa"/>
          </w:tcPr>
          <w:p w:rsidR="00BE1EC5" w:rsidRPr="00B91E7E" w:rsidRDefault="00BE1EC5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«ГПЛ» в 15.00</w:t>
            </w:r>
          </w:p>
        </w:tc>
        <w:tc>
          <w:tcPr>
            <w:tcW w:w="7088" w:type="dxa"/>
          </w:tcPr>
          <w:p w:rsidR="00BE1EC5" w:rsidRPr="00B91E7E" w:rsidRDefault="00BE1EC5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награждения победителей и призеров Муниципального интеллектуального марафона -2015 для учащихся 8-10 классов.</w:t>
            </w:r>
          </w:p>
        </w:tc>
        <w:tc>
          <w:tcPr>
            <w:tcW w:w="3118" w:type="dxa"/>
          </w:tcPr>
          <w:p w:rsidR="00BE1EC5" w:rsidRDefault="00BE1EC5" w:rsidP="00B9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  <w:p w:rsidR="00BE1EC5" w:rsidRPr="00CB3162" w:rsidRDefault="00BE1EC5" w:rsidP="00B9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 xml:space="preserve">МУ ДО «ЦТ </w:t>
            </w: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им. Г. Карчевского»</w:t>
            </w: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88" w:type="dxa"/>
          </w:tcPr>
          <w:p w:rsidR="00A7142D" w:rsidRPr="00CB3162" w:rsidRDefault="00A7142D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Система гражданско-патриотического воспитания учащихся МУ ДО.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Пажельцева А.Г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142D" w:rsidRPr="00CB3162" w:rsidRDefault="00A7142D" w:rsidP="00202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2D" w:rsidRPr="00281630" w:rsidTr="003E2242">
        <w:trPr>
          <w:trHeight w:val="581"/>
        </w:trPr>
        <w:tc>
          <w:tcPr>
            <w:tcW w:w="1774" w:type="dxa"/>
          </w:tcPr>
          <w:p w:rsidR="00A7142D" w:rsidRPr="00CB3162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3E2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 «Детский сад № 40»</w:t>
            </w:r>
          </w:p>
        </w:tc>
        <w:tc>
          <w:tcPr>
            <w:tcW w:w="7088" w:type="dxa"/>
          </w:tcPr>
          <w:p w:rsidR="00A7142D" w:rsidRPr="00CB3162" w:rsidRDefault="00A7142D" w:rsidP="002022B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семинара-практикума по разработке образовательных областей по ФГОС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 Е.В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3E2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 «Детский сад № 40»</w:t>
            </w:r>
          </w:p>
        </w:tc>
        <w:tc>
          <w:tcPr>
            <w:tcW w:w="7088" w:type="dxa"/>
          </w:tcPr>
          <w:p w:rsidR="00A7142D" w:rsidRPr="00CB3162" w:rsidRDefault="00A7142D" w:rsidP="002022B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семинара-практикума по разработке образовательных областей по ФГОС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 Е.В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образования» администрации МОГО «Ухта», 14.00</w:t>
            </w:r>
          </w:p>
        </w:tc>
        <w:tc>
          <w:tcPr>
            <w:tcW w:w="7088" w:type="dxa"/>
          </w:tcPr>
          <w:p w:rsidR="00A7142D" w:rsidRPr="00CB3162" w:rsidRDefault="00A7142D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с руководителями ГМО и творческими группами социальных педагогов и педагогов-психологов по разработке городского семинара по вопросам профилактических мероприятий с членами семей «группы риска».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 г. Ухты</w:t>
            </w:r>
          </w:p>
        </w:tc>
        <w:tc>
          <w:tcPr>
            <w:tcW w:w="7088" w:type="dxa"/>
          </w:tcPr>
          <w:p w:rsidR="00A7142D" w:rsidRPr="00CB3162" w:rsidRDefault="00A7142D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интерактивных работ школьников «Сохраним историческую память о ветеранах и защитниках нашего Отечества»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Киливник М.В.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 xml:space="preserve">«Центр Коми культуры» </w:t>
            </w:r>
          </w:p>
          <w:p w:rsidR="00A7142D" w:rsidRPr="00CB3162" w:rsidRDefault="00A7142D" w:rsidP="0020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88" w:type="dxa"/>
          </w:tcPr>
          <w:p w:rsidR="00A7142D" w:rsidRPr="00CB3162" w:rsidRDefault="00C049FB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к</w:t>
            </w:r>
            <w:r w:rsidR="00A7142D" w:rsidRPr="00CB3162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142D" w:rsidRPr="00CB3162">
              <w:rPr>
                <w:rFonts w:ascii="Times New Roman" w:hAnsi="Times New Roman" w:cs="Times New Roman"/>
                <w:sz w:val="24"/>
                <w:szCs w:val="24"/>
              </w:rPr>
              <w:t xml:space="preserve"> чтецов на коми языке</w:t>
            </w:r>
            <w:r w:rsidR="00315A64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Оплеснина Я.П.</w:t>
            </w: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 «Детский сад № 3»</w:t>
            </w:r>
          </w:p>
        </w:tc>
        <w:tc>
          <w:tcPr>
            <w:tcW w:w="7088" w:type="dxa"/>
          </w:tcPr>
          <w:p w:rsidR="00A7142D" w:rsidRPr="00CB3162" w:rsidRDefault="00A7142D" w:rsidP="00737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семинара «научно-методический подход в обеспечении педагогического процесса эффективными информационно-коммуникативными средствами»  в рамках  работы базового ДОУ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 Е.В.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 «Детский сад № 3»</w:t>
            </w:r>
          </w:p>
        </w:tc>
        <w:tc>
          <w:tcPr>
            <w:tcW w:w="7088" w:type="dxa"/>
          </w:tcPr>
          <w:p w:rsidR="00A7142D" w:rsidRPr="00CB3162" w:rsidRDefault="00A7142D" w:rsidP="00737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мастер-класса по разработке учебно-дидактических средств для познавательного развития ребенка дошкольного </w:t>
            </w: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возраста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Перцева Е.В.</w:t>
            </w:r>
          </w:p>
        </w:tc>
      </w:tr>
      <w:tr w:rsidR="00BE1EC5" w:rsidRPr="00281630" w:rsidTr="003E2242">
        <w:tc>
          <w:tcPr>
            <w:tcW w:w="1774" w:type="dxa"/>
          </w:tcPr>
          <w:p w:rsidR="00BE1EC5" w:rsidRPr="00CB3162" w:rsidRDefault="00BE1EC5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27.02.</w:t>
            </w:r>
          </w:p>
        </w:tc>
        <w:tc>
          <w:tcPr>
            <w:tcW w:w="3118" w:type="dxa"/>
          </w:tcPr>
          <w:p w:rsidR="00BE1EC5" w:rsidRPr="00CB3162" w:rsidRDefault="00BE1EC5" w:rsidP="00B56A1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«УТЛ им. Г.В. Рассохина» в 12.30 ч.</w:t>
            </w:r>
          </w:p>
        </w:tc>
        <w:tc>
          <w:tcPr>
            <w:tcW w:w="7088" w:type="dxa"/>
          </w:tcPr>
          <w:p w:rsidR="00BE1EC5" w:rsidRPr="00CB3162" w:rsidRDefault="00BE1EC5" w:rsidP="0073705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муниципального Конкурса проектных и исследовательских работ обучающихся 5-6, 7-8 классов «Открываем мир!»</w:t>
            </w:r>
            <w:r w:rsidR="00C04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E1EC5" w:rsidRPr="00CB3162" w:rsidRDefault="00BE1EC5" w:rsidP="00B56A1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Скрипкина Е.Ю.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27.02.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«ОЦНК» Центр коми культуры  </w:t>
            </w: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088" w:type="dxa"/>
          </w:tcPr>
          <w:p w:rsidR="00A7142D" w:rsidRPr="00CB3162" w:rsidRDefault="00C049FB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к</w:t>
            </w:r>
            <w:r w:rsidR="00A7142D" w:rsidRPr="00CB3162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142D" w:rsidRPr="00CB3162">
              <w:rPr>
                <w:rFonts w:ascii="Times New Roman" w:hAnsi="Times New Roman" w:cs="Times New Roman"/>
                <w:sz w:val="24"/>
                <w:szCs w:val="24"/>
              </w:rPr>
              <w:t xml:space="preserve"> чтецов на коми языке</w:t>
            </w:r>
            <w:r w:rsidR="00315A64"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дошкольников.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Оплеснина Я.П.</w:t>
            </w: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27.02.</w:t>
            </w:r>
          </w:p>
        </w:tc>
        <w:tc>
          <w:tcPr>
            <w:tcW w:w="3118" w:type="dxa"/>
          </w:tcPr>
          <w:p w:rsidR="00A7142D" w:rsidRDefault="00A7142D" w:rsidP="00B56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 xml:space="preserve">Центр «Лидер» </w:t>
            </w:r>
          </w:p>
          <w:p w:rsidR="00A7142D" w:rsidRPr="00CB3162" w:rsidRDefault="00A7142D" w:rsidP="00202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ул.Чибьюсская, д.5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88" w:type="dxa"/>
          </w:tcPr>
          <w:p w:rsidR="00A7142D" w:rsidRPr="00CB3162" w:rsidRDefault="00A7142D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городского этапа всероссийского конкурса «Детство без границ»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Пажельцева А.Г.</w:t>
            </w: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27.02.</w:t>
            </w:r>
          </w:p>
        </w:tc>
        <w:tc>
          <w:tcPr>
            <w:tcW w:w="3118" w:type="dxa"/>
          </w:tcPr>
          <w:p w:rsidR="00A7142D" w:rsidRPr="00CB3162" w:rsidRDefault="00A7142D" w:rsidP="00202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МОУ «СОШ № 18»</w:t>
            </w:r>
            <w:r w:rsidR="00BE1EC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088" w:type="dxa"/>
          </w:tcPr>
          <w:p w:rsidR="00A7142D" w:rsidRPr="00CB3162" w:rsidRDefault="00BE1EC5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муниципальной Олимпиады</w:t>
            </w:r>
            <w:r w:rsidR="00A7142D" w:rsidRPr="00CB3162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начальных классов.</w:t>
            </w:r>
          </w:p>
        </w:tc>
        <w:tc>
          <w:tcPr>
            <w:tcW w:w="3118" w:type="dxa"/>
          </w:tcPr>
          <w:p w:rsidR="00A7142D" w:rsidRPr="00CB3162" w:rsidRDefault="00A7142D" w:rsidP="00202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Брюшкова Т.Г.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27.02.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pStyle w:val="a6"/>
              <w:snapToGrid w:val="0"/>
              <w:ind w:left="0"/>
              <w:jc w:val="center"/>
              <w:rPr>
                <w:color w:val="000000"/>
              </w:rPr>
            </w:pPr>
            <w:r w:rsidRPr="00CB3162">
              <w:rPr>
                <w:color w:val="000000"/>
              </w:rPr>
              <w:t>МУ «ОЦНК» Центр коми культуры</w:t>
            </w:r>
          </w:p>
        </w:tc>
        <w:tc>
          <w:tcPr>
            <w:tcW w:w="7088" w:type="dxa"/>
          </w:tcPr>
          <w:p w:rsidR="00A7142D" w:rsidRPr="002022B5" w:rsidRDefault="00A7142D" w:rsidP="002022B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городском </w:t>
            </w:r>
            <w:r w:rsidRPr="002022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конкурсе чтецов на коми языке «Коми кыв».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 Е.В.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27.02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 «Детский сад № 59»</w:t>
            </w:r>
          </w:p>
        </w:tc>
        <w:tc>
          <w:tcPr>
            <w:tcW w:w="7088" w:type="dxa"/>
          </w:tcPr>
          <w:p w:rsidR="00A7142D" w:rsidRPr="00CB3162" w:rsidRDefault="00A7142D" w:rsidP="002022B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презентации «Педагогическое просвещение родителей в аспекте безопасного поведения» в рамках работы базового ДОУ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 Е.В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27.02</w:t>
            </w:r>
          </w:p>
        </w:tc>
        <w:tc>
          <w:tcPr>
            <w:tcW w:w="3118" w:type="dxa"/>
          </w:tcPr>
          <w:p w:rsidR="00A7142D" w:rsidRPr="00CB3162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ГПЛ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 xml:space="preserve"> в 14.00</w:t>
            </w:r>
          </w:p>
        </w:tc>
        <w:tc>
          <w:tcPr>
            <w:tcW w:w="7088" w:type="dxa"/>
          </w:tcPr>
          <w:p w:rsidR="00A7142D" w:rsidRPr="00CB3162" w:rsidRDefault="00A7142D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Единый тотальный диктант по русскому языку для  учащихся 10-11 классов (муниципальный этап)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  <w:p w:rsidR="00A7142D" w:rsidRPr="00CB3162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Волкова Е.А.</w:t>
            </w:r>
          </w:p>
        </w:tc>
      </w:tr>
      <w:tr w:rsidR="00BE1EC5" w:rsidRPr="00281630" w:rsidTr="003E2242">
        <w:tc>
          <w:tcPr>
            <w:tcW w:w="1774" w:type="dxa"/>
          </w:tcPr>
          <w:p w:rsidR="00BE1EC5" w:rsidRPr="00CB3162" w:rsidRDefault="00BE1EC5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3118" w:type="dxa"/>
          </w:tcPr>
          <w:p w:rsidR="00BE1EC5" w:rsidRPr="00CB3162" w:rsidRDefault="00BE1EC5" w:rsidP="00BE1EC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 г.Ухты</w:t>
            </w:r>
          </w:p>
          <w:p w:rsidR="00BE1EC5" w:rsidRDefault="00BE1EC5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E1EC5" w:rsidRDefault="00BE1EC5" w:rsidP="00BE1E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Положения и приказа о проведении городских мероприятий «Лыжные гонки» среди воспитанников МДОУ,</w:t>
            </w:r>
          </w:p>
          <w:p w:rsidR="00BE1EC5" w:rsidRPr="00CB3162" w:rsidRDefault="00BE1EC5" w:rsidP="00BE1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Юные друзья природы» среди воспитанников МДОУ и «Мир открытий» для воспитанников МДОУ компенсирующего вида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E1EC5" w:rsidRPr="00CB3162" w:rsidRDefault="00BE1EC5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 Е.В.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vAlign w:val="center"/>
          </w:tcPr>
          <w:p w:rsidR="00A7142D" w:rsidRPr="00CB3162" w:rsidRDefault="00A7142D" w:rsidP="003E224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 г.Ухты</w:t>
            </w:r>
          </w:p>
          <w:p w:rsidR="00A7142D" w:rsidRPr="00CB3162" w:rsidRDefault="00A7142D" w:rsidP="003E224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A7142D" w:rsidRPr="00CB3162" w:rsidRDefault="00A7142D" w:rsidP="003E2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приказа об итогах городского конкурса «Музыкальное творчество дошкольников»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 Е.В.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118" w:type="dxa"/>
          </w:tcPr>
          <w:p w:rsidR="00A7142D" w:rsidRDefault="00A7142D" w:rsidP="00CB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образования» администрации МОГО «Ухта»,</w:t>
            </w:r>
          </w:p>
          <w:p w:rsidR="00A7142D" w:rsidRPr="00CB3162" w:rsidRDefault="00A7142D" w:rsidP="00CB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 xml:space="preserve"> МУ «ИМЦ»</w:t>
            </w:r>
            <w:r w:rsidR="00BE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г.Ухты</w:t>
            </w:r>
          </w:p>
        </w:tc>
        <w:tc>
          <w:tcPr>
            <w:tcW w:w="7088" w:type="dxa"/>
          </w:tcPr>
          <w:p w:rsidR="00A7142D" w:rsidRPr="00CB3162" w:rsidRDefault="00A7142D" w:rsidP="0075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инициативной группы педагогов-психологов в рамках муниципального проекта «Я – будущий педагог!». Проведение консультативных мероприятий с педагогами-психологами.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  <w:r w:rsidR="00BE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г.Ухты</w:t>
            </w:r>
          </w:p>
        </w:tc>
        <w:tc>
          <w:tcPr>
            <w:tcW w:w="7088" w:type="dxa"/>
          </w:tcPr>
          <w:p w:rsidR="00A7142D" w:rsidRPr="00CB3162" w:rsidRDefault="00A7142D" w:rsidP="0075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Информирование ОУ об издающейся учебной литературе и литературе, имеющейся на рынке учебно-издательской продукции (на основе сведений, полученных в издательствах и торгово-проводящей сети).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Лауденшлегер Н.В.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118" w:type="dxa"/>
          </w:tcPr>
          <w:p w:rsidR="00A7142D" w:rsidRDefault="00A7142D" w:rsidP="00CB3162">
            <w:pPr>
              <w:jc w:val="center"/>
            </w:pPr>
            <w:r w:rsidRPr="000818F1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r w:rsidRPr="0008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г.Ухты</w:t>
            </w:r>
          </w:p>
        </w:tc>
        <w:tc>
          <w:tcPr>
            <w:tcW w:w="7088" w:type="dxa"/>
          </w:tcPr>
          <w:p w:rsidR="00A7142D" w:rsidRPr="00CB3162" w:rsidRDefault="00A7142D" w:rsidP="0075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Всероссийского детского экологического форума «Зеленая планета»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Блинова Н.Г.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118" w:type="dxa"/>
          </w:tcPr>
          <w:p w:rsidR="00A7142D" w:rsidRDefault="00A7142D" w:rsidP="00CB3162">
            <w:pPr>
              <w:jc w:val="center"/>
            </w:pPr>
            <w:r w:rsidRPr="000818F1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r w:rsidRPr="0008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г.Ухты</w:t>
            </w:r>
          </w:p>
        </w:tc>
        <w:tc>
          <w:tcPr>
            <w:tcW w:w="7088" w:type="dxa"/>
          </w:tcPr>
          <w:p w:rsidR="00A7142D" w:rsidRPr="00CB3162" w:rsidRDefault="00A7142D" w:rsidP="0075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Организация формирования городского заказа  учебных и учебно-методических пособий на 2015-2016 учебный год. Рекомендации по составлению заказа.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Лауденшлегер Н.В.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118" w:type="dxa"/>
          </w:tcPr>
          <w:p w:rsidR="00A7142D" w:rsidRDefault="00A7142D" w:rsidP="00CB3162">
            <w:pPr>
              <w:jc w:val="center"/>
            </w:pPr>
            <w:r w:rsidRPr="000818F1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r w:rsidRPr="0008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г.Ухты</w:t>
            </w:r>
          </w:p>
        </w:tc>
        <w:tc>
          <w:tcPr>
            <w:tcW w:w="7088" w:type="dxa"/>
          </w:tcPr>
          <w:p w:rsidR="00A7142D" w:rsidRPr="00CB3162" w:rsidRDefault="00A7142D" w:rsidP="0075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«С любовью к России делами едины»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Блинова Н.Г.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118" w:type="dxa"/>
          </w:tcPr>
          <w:p w:rsidR="00A7142D" w:rsidRDefault="00A7142D" w:rsidP="00CB3162">
            <w:pPr>
              <w:jc w:val="center"/>
            </w:pPr>
            <w:r w:rsidRPr="000818F1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r w:rsidRPr="0008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г.Ухты</w:t>
            </w:r>
          </w:p>
        </w:tc>
        <w:tc>
          <w:tcPr>
            <w:tcW w:w="7088" w:type="dxa"/>
          </w:tcPr>
          <w:p w:rsidR="00A7142D" w:rsidRPr="00CB3162" w:rsidRDefault="00A7142D" w:rsidP="0075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Направление педагогов на курсы повышения квалификации.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Блинова Н.Г.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EE1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118" w:type="dxa"/>
          </w:tcPr>
          <w:p w:rsidR="00A7142D" w:rsidRDefault="00A7142D" w:rsidP="00CB3162">
            <w:pPr>
              <w:jc w:val="center"/>
            </w:pPr>
            <w:r w:rsidRPr="000818F1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r w:rsidRPr="0008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г.Ухты</w:t>
            </w:r>
          </w:p>
        </w:tc>
        <w:tc>
          <w:tcPr>
            <w:tcW w:w="7088" w:type="dxa"/>
          </w:tcPr>
          <w:p w:rsidR="00A7142D" w:rsidRPr="00CB3162" w:rsidRDefault="00A7142D" w:rsidP="0075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конкурса педагогического мастерства «Лестница успеха»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Пажельцева А.Г.</w:t>
            </w: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FD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7142D" w:rsidRPr="00CB3162" w:rsidRDefault="00A7142D" w:rsidP="0075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творческом  конкурсе «Классика в иллюстрациях: «Божественная комедия» Данте в виде комиксов»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Веремчук Е.Н.</w:t>
            </w: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FD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7142D" w:rsidRPr="00CB3162" w:rsidRDefault="00A7142D" w:rsidP="0020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 Всероссийского конкурса «Лучший урок письма»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Веремчук Е.Н.</w:t>
            </w: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FD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7142D" w:rsidRPr="00CB3162" w:rsidRDefault="00A7142D" w:rsidP="0020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Участие в VIII Республиканском конкурсе  изобразительного и декоративно-прикладного творчества «Разноцветный детский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Веремчук Е.Н.</w:t>
            </w:r>
          </w:p>
          <w:p w:rsidR="00A7142D" w:rsidRPr="00CB3162" w:rsidRDefault="00A7142D" w:rsidP="00B56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FD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7142D" w:rsidRPr="00CB3162" w:rsidRDefault="00A7142D" w:rsidP="0075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викторине «Ухта и ухтинцы в годы   Великой Отечественной войны».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Веремчук Е.Н.</w:t>
            </w:r>
          </w:p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FD0E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течении месяца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 г. Ухты</w:t>
            </w:r>
          </w:p>
        </w:tc>
        <w:tc>
          <w:tcPr>
            <w:tcW w:w="7088" w:type="dxa"/>
          </w:tcPr>
          <w:p w:rsidR="00A7142D" w:rsidRPr="00CB3162" w:rsidRDefault="00A7142D" w:rsidP="002022B5">
            <w:pPr>
              <w:snapToGrid w:val="0"/>
              <w:spacing w:after="0" w:line="240" w:lineRule="auto"/>
              <w:ind w:left="-23" w:right="-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экспертизы аттестационных материалов педагогических работников на 1 квалификационную категорию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BE1EC5" w:rsidP="00B56A1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методисты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 г.Ухты</w:t>
            </w:r>
          </w:p>
        </w:tc>
        <w:tc>
          <w:tcPr>
            <w:tcW w:w="7088" w:type="dxa"/>
          </w:tcPr>
          <w:p w:rsidR="00A7142D" w:rsidRPr="00CB3162" w:rsidRDefault="00A7142D" w:rsidP="002022B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методических рекомендаций по результатам работы стажировочной и пилотной площадок, нормативных документов РФ и РК в рамках деятельности рабочей группы по методическому сопровождению введения ФГОС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Шаталова Д.А.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течении месяца</w:t>
            </w:r>
          </w:p>
        </w:tc>
        <w:tc>
          <w:tcPr>
            <w:tcW w:w="3118" w:type="dxa"/>
          </w:tcPr>
          <w:p w:rsidR="00A7142D" w:rsidRPr="00CB3162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7142D" w:rsidRPr="00CB3162" w:rsidRDefault="00A7142D" w:rsidP="0075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- презентации  эффективного опыта учителей</w:t>
            </w:r>
            <w:r w:rsidR="00BE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- предметников, дающих высокие показатели по результатам ГИА (открытые уроки для учителей ОУ города).</w:t>
            </w:r>
          </w:p>
        </w:tc>
        <w:tc>
          <w:tcPr>
            <w:tcW w:w="3118" w:type="dxa"/>
          </w:tcPr>
          <w:p w:rsidR="00A7142D" w:rsidRPr="00CB3162" w:rsidRDefault="00A7142D" w:rsidP="00A2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</w:tc>
      </w:tr>
      <w:tr w:rsidR="00A7142D" w:rsidRPr="00281630" w:rsidTr="003E2242">
        <w:tc>
          <w:tcPr>
            <w:tcW w:w="1774" w:type="dxa"/>
          </w:tcPr>
          <w:p w:rsidR="00A7142D" w:rsidRPr="00CB3162" w:rsidRDefault="00A7142D" w:rsidP="0075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A7142D" w:rsidRPr="00CB3162" w:rsidRDefault="00A7142D" w:rsidP="00CB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г.Ухты</w:t>
            </w:r>
          </w:p>
        </w:tc>
        <w:tc>
          <w:tcPr>
            <w:tcW w:w="7088" w:type="dxa"/>
          </w:tcPr>
          <w:p w:rsidR="00A7142D" w:rsidRPr="00CB3162" w:rsidRDefault="00A7142D" w:rsidP="0075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Пополнение папки методических рекомендаций для библиотекарей «Методическая копилка».</w:t>
            </w:r>
          </w:p>
        </w:tc>
        <w:tc>
          <w:tcPr>
            <w:tcW w:w="3118" w:type="dxa"/>
          </w:tcPr>
          <w:p w:rsidR="00A7142D" w:rsidRPr="00CB3162" w:rsidRDefault="00A7142D" w:rsidP="00B5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>Лауденшлегер Н.В.</w:t>
            </w:r>
          </w:p>
        </w:tc>
      </w:tr>
    </w:tbl>
    <w:p w:rsidR="001E0A36" w:rsidRPr="008E4822" w:rsidRDefault="001E0A36" w:rsidP="00B610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E0A36" w:rsidRPr="008E4822" w:rsidSect="004030F8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658"/>
    <w:multiLevelType w:val="hybridMultilevel"/>
    <w:tmpl w:val="16C03D94"/>
    <w:lvl w:ilvl="0" w:tplc="0C6E3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C6E36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CA"/>
    <w:rsid w:val="0000168B"/>
    <w:rsid w:val="000070F2"/>
    <w:rsid w:val="00020CDB"/>
    <w:rsid w:val="0003344B"/>
    <w:rsid w:val="000520A6"/>
    <w:rsid w:val="0007713E"/>
    <w:rsid w:val="000818F1"/>
    <w:rsid w:val="000824D4"/>
    <w:rsid w:val="00092AF1"/>
    <w:rsid w:val="00094650"/>
    <w:rsid w:val="000D5E7E"/>
    <w:rsid w:val="000E47C8"/>
    <w:rsid w:val="00105695"/>
    <w:rsid w:val="0013024D"/>
    <w:rsid w:val="00132449"/>
    <w:rsid w:val="0015046A"/>
    <w:rsid w:val="00155042"/>
    <w:rsid w:val="00170FE0"/>
    <w:rsid w:val="00175316"/>
    <w:rsid w:val="00196DCD"/>
    <w:rsid w:val="001A6D72"/>
    <w:rsid w:val="001C06FB"/>
    <w:rsid w:val="001E0A36"/>
    <w:rsid w:val="002022B5"/>
    <w:rsid w:val="00211035"/>
    <w:rsid w:val="00227CD8"/>
    <w:rsid w:val="00237D41"/>
    <w:rsid w:val="00244208"/>
    <w:rsid w:val="0025045B"/>
    <w:rsid w:val="00255C50"/>
    <w:rsid w:val="0026386B"/>
    <w:rsid w:val="00270C8A"/>
    <w:rsid w:val="00281630"/>
    <w:rsid w:val="00281E4A"/>
    <w:rsid w:val="002A16B6"/>
    <w:rsid w:val="002A1ABF"/>
    <w:rsid w:val="002A3BAC"/>
    <w:rsid w:val="002B0C81"/>
    <w:rsid w:val="002B601E"/>
    <w:rsid w:val="002C79F0"/>
    <w:rsid w:val="002E7A6E"/>
    <w:rsid w:val="002F1632"/>
    <w:rsid w:val="003128AB"/>
    <w:rsid w:val="00314D9A"/>
    <w:rsid w:val="00315A64"/>
    <w:rsid w:val="00322ADE"/>
    <w:rsid w:val="00322B0C"/>
    <w:rsid w:val="003433AD"/>
    <w:rsid w:val="00343A2F"/>
    <w:rsid w:val="0034500A"/>
    <w:rsid w:val="00347676"/>
    <w:rsid w:val="00355DB0"/>
    <w:rsid w:val="0036044E"/>
    <w:rsid w:val="00364DB7"/>
    <w:rsid w:val="003904CC"/>
    <w:rsid w:val="003A1C63"/>
    <w:rsid w:val="003A55E9"/>
    <w:rsid w:val="003A5D0E"/>
    <w:rsid w:val="003E2242"/>
    <w:rsid w:val="004030F8"/>
    <w:rsid w:val="00403828"/>
    <w:rsid w:val="004122DF"/>
    <w:rsid w:val="00430A66"/>
    <w:rsid w:val="00454B3F"/>
    <w:rsid w:val="00464FD1"/>
    <w:rsid w:val="00465E0C"/>
    <w:rsid w:val="004669ED"/>
    <w:rsid w:val="00467D6C"/>
    <w:rsid w:val="004A1171"/>
    <w:rsid w:val="004B4B44"/>
    <w:rsid w:val="004B6962"/>
    <w:rsid w:val="004B7F7A"/>
    <w:rsid w:val="004C249F"/>
    <w:rsid w:val="004D1D2D"/>
    <w:rsid w:val="005116FB"/>
    <w:rsid w:val="005644A1"/>
    <w:rsid w:val="00577F48"/>
    <w:rsid w:val="00587FF7"/>
    <w:rsid w:val="005C708D"/>
    <w:rsid w:val="005E6DDE"/>
    <w:rsid w:val="00610526"/>
    <w:rsid w:val="006136A6"/>
    <w:rsid w:val="00615ED9"/>
    <w:rsid w:val="0062517A"/>
    <w:rsid w:val="0062577F"/>
    <w:rsid w:val="0064040E"/>
    <w:rsid w:val="006433C2"/>
    <w:rsid w:val="006806F6"/>
    <w:rsid w:val="006B5C49"/>
    <w:rsid w:val="006E4EF7"/>
    <w:rsid w:val="00717D66"/>
    <w:rsid w:val="00720C9D"/>
    <w:rsid w:val="00725542"/>
    <w:rsid w:val="00727049"/>
    <w:rsid w:val="00727423"/>
    <w:rsid w:val="00731A36"/>
    <w:rsid w:val="0073705C"/>
    <w:rsid w:val="00752A85"/>
    <w:rsid w:val="00757B85"/>
    <w:rsid w:val="00784710"/>
    <w:rsid w:val="00797578"/>
    <w:rsid w:val="007A27FE"/>
    <w:rsid w:val="007B5AAB"/>
    <w:rsid w:val="007D05BF"/>
    <w:rsid w:val="007D7571"/>
    <w:rsid w:val="007D7FE8"/>
    <w:rsid w:val="007E230E"/>
    <w:rsid w:val="007E54E0"/>
    <w:rsid w:val="007F7479"/>
    <w:rsid w:val="0080411A"/>
    <w:rsid w:val="00804C53"/>
    <w:rsid w:val="00820C64"/>
    <w:rsid w:val="00825D77"/>
    <w:rsid w:val="00840D53"/>
    <w:rsid w:val="0084736F"/>
    <w:rsid w:val="00847BB8"/>
    <w:rsid w:val="00862EFC"/>
    <w:rsid w:val="00874FCA"/>
    <w:rsid w:val="008876AC"/>
    <w:rsid w:val="008A2B89"/>
    <w:rsid w:val="008D6B2C"/>
    <w:rsid w:val="008E4822"/>
    <w:rsid w:val="008E565B"/>
    <w:rsid w:val="008F201E"/>
    <w:rsid w:val="00932B36"/>
    <w:rsid w:val="00937769"/>
    <w:rsid w:val="009620CF"/>
    <w:rsid w:val="0096218D"/>
    <w:rsid w:val="00995960"/>
    <w:rsid w:val="009969DB"/>
    <w:rsid w:val="009B6846"/>
    <w:rsid w:val="009D03CB"/>
    <w:rsid w:val="009D4CF0"/>
    <w:rsid w:val="009D7514"/>
    <w:rsid w:val="009E36E4"/>
    <w:rsid w:val="009F69F1"/>
    <w:rsid w:val="00A128B1"/>
    <w:rsid w:val="00A16B0C"/>
    <w:rsid w:val="00A24127"/>
    <w:rsid w:val="00A25804"/>
    <w:rsid w:val="00A40A21"/>
    <w:rsid w:val="00A47E2C"/>
    <w:rsid w:val="00A51FDD"/>
    <w:rsid w:val="00A60F2D"/>
    <w:rsid w:val="00A63C4E"/>
    <w:rsid w:val="00A7142D"/>
    <w:rsid w:val="00A7529B"/>
    <w:rsid w:val="00A9222E"/>
    <w:rsid w:val="00AA6309"/>
    <w:rsid w:val="00AA6F8A"/>
    <w:rsid w:val="00AB55DA"/>
    <w:rsid w:val="00AC3C1F"/>
    <w:rsid w:val="00AF6C52"/>
    <w:rsid w:val="00B32D23"/>
    <w:rsid w:val="00B56A1E"/>
    <w:rsid w:val="00B61021"/>
    <w:rsid w:val="00B91E7E"/>
    <w:rsid w:val="00B95566"/>
    <w:rsid w:val="00BA3A9B"/>
    <w:rsid w:val="00BC14B7"/>
    <w:rsid w:val="00BC69FC"/>
    <w:rsid w:val="00BE1EC5"/>
    <w:rsid w:val="00BE424B"/>
    <w:rsid w:val="00BF215B"/>
    <w:rsid w:val="00C049FB"/>
    <w:rsid w:val="00C12FD1"/>
    <w:rsid w:val="00C2073D"/>
    <w:rsid w:val="00C260D9"/>
    <w:rsid w:val="00C34B03"/>
    <w:rsid w:val="00C42ABB"/>
    <w:rsid w:val="00C811FF"/>
    <w:rsid w:val="00C83E52"/>
    <w:rsid w:val="00CA027D"/>
    <w:rsid w:val="00CB3162"/>
    <w:rsid w:val="00CC0F94"/>
    <w:rsid w:val="00CE0E23"/>
    <w:rsid w:val="00CF5A88"/>
    <w:rsid w:val="00D02139"/>
    <w:rsid w:val="00D15796"/>
    <w:rsid w:val="00D239EC"/>
    <w:rsid w:val="00D43CFC"/>
    <w:rsid w:val="00D53B2A"/>
    <w:rsid w:val="00D54100"/>
    <w:rsid w:val="00D60A48"/>
    <w:rsid w:val="00D863A2"/>
    <w:rsid w:val="00D97EB5"/>
    <w:rsid w:val="00DB1EF6"/>
    <w:rsid w:val="00DC3F98"/>
    <w:rsid w:val="00DE51AF"/>
    <w:rsid w:val="00DE715F"/>
    <w:rsid w:val="00E2582C"/>
    <w:rsid w:val="00E2672B"/>
    <w:rsid w:val="00E33628"/>
    <w:rsid w:val="00E3373F"/>
    <w:rsid w:val="00E46148"/>
    <w:rsid w:val="00E62788"/>
    <w:rsid w:val="00E65745"/>
    <w:rsid w:val="00E916B5"/>
    <w:rsid w:val="00EA1801"/>
    <w:rsid w:val="00EC782A"/>
    <w:rsid w:val="00EE13DA"/>
    <w:rsid w:val="00F27E89"/>
    <w:rsid w:val="00F46E4E"/>
    <w:rsid w:val="00F6381C"/>
    <w:rsid w:val="00F659A3"/>
    <w:rsid w:val="00F70E2F"/>
    <w:rsid w:val="00FB12BE"/>
    <w:rsid w:val="00FD0E4E"/>
    <w:rsid w:val="00FE2C98"/>
    <w:rsid w:val="00FF3EA3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B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36044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128B1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B6102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9E36E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5">
    <w:name w:val="Содержимое таблицы"/>
    <w:basedOn w:val="a"/>
    <w:uiPriority w:val="99"/>
    <w:rsid w:val="00C260D9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  <w:lang w:eastAsia="hi-IN" w:bidi="hi-IN"/>
    </w:rPr>
  </w:style>
  <w:style w:type="paragraph" w:styleId="a6">
    <w:name w:val="List Paragraph"/>
    <w:basedOn w:val="a"/>
    <w:uiPriority w:val="99"/>
    <w:qFormat/>
    <w:rsid w:val="00B56A1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B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36044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128B1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B6102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9E36E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5">
    <w:name w:val="Содержимое таблицы"/>
    <w:basedOn w:val="a"/>
    <w:uiPriority w:val="99"/>
    <w:rsid w:val="00C260D9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  <w:lang w:eastAsia="hi-IN" w:bidi="hi-IN"/>
    </w:rPr>
  </w:style>
  <w:style w:type="paragraph" w:styleId="a6">
    <w:name w:val="List Paragraph"/>
    <w:basedOn w:val="a"/>
    <w:uiPriority w:val="99"/>
    <w:qFormat/>
    <w:rsid w:val="00B56A1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5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Metod-centr</Company>
  <LinksUpToDate>false</LinksUpToDate>
  <CharactersWithSpaces>16305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112</cp:lastModifiedBy>
  <cp:revision>2</cp:revision>
  <dcterms:created xsi:type="dcterms:W3CDTF">2015-02-13T06:14:00Z</dcterms:created>
  <dcterms:modified xsi:type="dcterms:W3CDTF">2015-02-13T06:14:00Z</dcterms:modified>
</cp:coreProperties>
</file>